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3AD82" w14:textId="11F678E1" w:rsidR="003851BF" w:rsidRPr="003851BF" w:rsidRDefault="0042273C" w:rsidP="003851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Ru</w:t>
      </w:r>
      <w:bookmarkStart w:id="0" w:name="_GoBack"/>
      <w:bookmarkEnd w:id="0"/>
      <w:r w:rsidR="001528FF" w:rsidRPr="00054B85">
        <w:rPr>
          <w:b/>
          <w:sz w:val="32"/>
          <w:szCs w:val="32"/>
        </w:rPr>
        <w:t>čak</w:t>
      </w:r>
      <w:r w:rsidR="001528FF" w:rsidRPr="00487134">
        <w:rPr>
          <w:b/>
          <w:sz w:val="32"/>
          <w:szCs w:val="32"/>
        </w:rPr>
        <w:t xml:space="preserve"> za produženi boravak </w:t>
      </w:r>
      <w:r w:rsidR="003851BF">
        <w:rPr>
          <w:b/>
          <w:sz w:val="32"/>
          <w:szCs w:val="32"/>
        </w:rPr>
        <w:t xml:space="preserve"> - </w:t>
      </w:r>
      <w:r w:rsidR="000B43CF">
        <w:rPr>
          <w:b/>
          <w:sz w:val="32"/>
          <w:szCs w:val="32"/>
        </w:rPr>
        <w:t>Lipanj</w:t>
      </w:r>
      <w:r w:rsidR="00850CCB">
        <w:rPr>
          <w:b/>
          <w:sz w:val="32"/>
          <w:szCs w:val="32"/>
        </w:rPr>
        <w:t xml:space="preserve"> </w:t>
      </w:r>
      <w:r w:rsidR="003851BF" w:rsidRPr="003851BF">
        <w:rPr>
          <w:b/>
          <w:sz w:val="32"/>
          <w:szCs w:val="32"/>
        </w:rPr>
        <w:t xml:space="preserve"> 2025</w:t>
      </w:r>
      <w:r w:rsidR="00BC4AFD">
        <w:rPr>
          <w:b/>
          <w:sz w:val="32"/>
          <w:szCs w:val="32"/>
        </w:rPr>
        <w:t>.</w:t>
      </w:r>
    </w:p>
    <w:tbl>
      <w:tblPr>
        <w:tblStyle w:val="Reetkatablice"/>
        <w:tblpPr w:leftFromText="180" w:rightFromText="180" w:vertAnchor="page" w:horzAnchor="margin" w:tblpXSpec="center" w:tblpY="1705"/>
        <w:tblW w:w="14783" w:type="dxa"/>
        <w:tblLook w:val="04A0" w:firstRow="1" w:lastRow="0" w:firstColumn="1" w:lastColumn="0" w:noHBand="0" w:noVBand="1"/>
      </w:tblPr>
      <w:tblGrid>
        <w:gridCol w:w="1770"/>
        <w:gridCol w:w="2462"/>
        <w:gridCol w:w="2567"/>
        <w:gridCol w:w="2816"/>
        <w:gridCol w:w="2572"/>
        <w:gridCol w:w="2596"/>
      </w:tblGrid>
      <w:tr w:rsidR="003851BF" w:rsidRPr="00054B85" w14:paraId="495732D1" w14:textId="77777777" w:rsidTr="003851BF">
        <w:trPr>
          <w:trHeight w:val="414"/>
        </w:trPr>
        <w:tc>
          <w:tcPr>
            <w:tcW w:w="1770" w:type="dxa"/>
            <w:vAlign w:val="center"/>
          </w:tcPr>
          <w:p w14:paraId="5F2769E2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Tjedan</w:t>
            </w:r>
          </w:p>
        </w:tc>
        <w:tc>
          <w:tcPr>
            <w:tcW w:w="2462" w:type="dxa"/>
            <w:vAlign w:val="center"/>
          </w:tcPr>
          <w:p w14:paraId="0615ED34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Ponedjeljak</w:t>
            </w:r>
          </w:p>
        </w:tc>
        <w:tc>
          <w:tcPr>
            <w:tcW w:w="2567" w:type="dxa"/>
            <w:vAlign w:val="center"/>
          </w:tcPr>
          <w:p w14:paraId="12399F29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Utorak</w:t>
            </w:r>
          </w:p>
        </w:tc>
        <w:tc>
          <w:tcPr>
            <w:tcW w:w="2816" w:type="dxa"/>
            <w:vAlign w:val="center"/>
          </w:tcPr>
          <w:p w14:paraId="479BB55F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Srijeda</w:t>
            </w:r>
          </w:p>
        </w:tc>
        <w:tc>
          <w:tcPr>
            <w:tcW w:w="2572" w:type="dxa"/>
            <w:vAlign w:val="center"/>
          </w:tcPr>
          <w:p w14:paraId="3B89D04F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Četvrtak</w:t>
            </w:r>
          </w:p>
        </w:tc>
        <w:tc>
          <w:tcPr>
            <w:tcW w:w="2596" w:type="dxa"/>
            <w:vAlign w:val="center"/>
          </w:tcPr>
          <w:p w14:paraId="31093586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Petak</w:t>
            </w:r>
          </w:p>
        </w:tc>
      </w:tr>
      <w:tr w:rsidR="003851BF" w:rsidRPr="00054B85" w14:paraId="3A4C53CF" w14:textId="77777777" w:rsidTr="003851BF">
        <w:trPr>
          <w:trHeight w:val="889"/>
        </w:trPr>
        <w:tc>
          <w:tcPr>
            <w:tcW w:w="1770" w:type="dxa"/>
            <w:vAlign w:val="center"/>
          </w:tcPr>
          <w:p w14:paraId="31454D4D" w14:textId="0A17392D" w:rsidR="003851BF" w:rsidRPr="00054B85" w:rsidRDefault="008A2F0F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02.06. -06.06</w:t>
            </w:r>
            <w:r w:rsidR="003851BF" w:rsidRPr="00054B85">
              <w:rPr>
                <w:b/>
                <w:sz w:val="32"/>
                <w:szCs w:val="32"/>
              </w:rPr>
              <w:t>.2</w:t>
            </w:r>
            <w:r w:rsidR="003851BF"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62" w:type="dxa"/>
            <w:vAlign w:val="center"/>
          </w:tcPr>
          <w:p w14:paraId="4AB3407D" w14:textId="5DF07721" w:rsidR="003851BF" w:rsidRDefault="00E62562" w:rsidP="003851B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Đuveđ</w:t>
            </w:r>
            <w:proofErr w:type="spellEnd"/>
            <w:r>
              <w:rPr>
                <w:bCs/>
                <w:sz w:val="28"/>
                <w:szCs w:val="28"/>
              </w:rPr>
              <w:t xml:space="preserve"> riža</w:t>
            </w:r>
            <w:r w:rsidR="00F15F37">
              <w:rPr>
                <w:bCs/>
                <w:sz w:val="28"/>
                <w:szCs w:val="28"/>
              </w:rPr>
              <w:t xml:space="preserve"> sa gril kobasicom</w:t>
            </w:r>
          </w:p>
          <w:p w14:paraId="59BDDA1E" w14:textId="72557FE9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14:paraId="16AE11F5" w14:textId="77777777" w:rsidR="00E62562" w:rsidRPr="00E62562" w:rsidRDefault="00E62562" w:rsidP="00E62562">
            <w:pPr>
              <w:rPr>
                <w:bCs/>
                <w:sz w:val="28"/>
                <w:szCs w:val="28"/>
              </w:rPr>
            </w:pPr>
            <w:r w:rsidRPr="00E62562">
              <w:rPr>
                <w:bCs/>
                <w:sz w:val="28"/>
                <w:szCs w:val="28"/>
              </w:rPr>
              <w:t>Juha, juneći gulaš s palentom</w:t>
            </w:r>
          </w:p>
          <w:p w14:paraId="6365A184" w14:textId="00E30412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 w14:paraId="4CF21F04" w14:textId="281244B7" w:rsidR="003851BF" w:rsidRDefault="00E62562" w:rsidP="003851BF">
            <w:pPr>
              <w:rPr>
                <w:bCs/>
                <w:sz w:val="28"/>
                <w:szCs w:val="28"/>
              </w:rPr>
            </w:pPr>
            <w:r w:rsidRPr="00E62562">
              <w:rPr>
                <w:bCs/>
                <w:sz w:val="28"/>
                <w:szCs w:val="28"/>
              </w:rPr>
              <w:t>Varivo od piletine</w:t>
            </w:r>
          </w:p>
          <w:p w14:paraId="7F9CC307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188D2545" w14:textId="1E3FA4B6" w:rsidR="000B43CF" w:rsidRPr="000B43CF" w:rsidRDefault="000B43CF" w:rsidP="000B43CF">
            <w:pPr>
              <w:rPr>
                <w:bCs/>
                <w:sz w:val="28"/>
                <w:szCs w:val="28"/>
              </w:rPr>
            </w:pPr>
            <w:r w:rsidRPr="000B43CF">
              <w:rPr>
                <w:bCs/>
                <w:sz w:val="28"/>
                <w:szCs w:val="28"/>
              </w:rPr>
              <w:t>Juha, pečeni b</w:t>
            </w:r>
            <w:r w:rsidR="00FD030E">
              <w:rPr>
                <w:bCs/>
                <w:sz w:val="28"/>
                <w:szCs w:val="28"/>
              </w:rPr>
              <w:t xml:space="preserve">atak/zabatak sa zelenim mahunama  i krumpirom, </w:t>
            </w:r>
            <w:r w:rsidRPr="000B43CF">
              <w:rPr>
                <w:bCs/>
                <w:sz w:val="28"/>
                <w:szCs w:val="28"/>
              </w:rPr>
              <w:t>salata</w:t>
            </w:r>
          </w:p>
          <w:p w14:paraId="3BF2D6EF" w14:textId="0647051F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58D955CE" w14:textId="77777777" w:rsidR="000B43CF" w:rsidRPr="000B43CF" w:rsidRDefault="000B43CF" w:rsidP="000B43CF">
            <w:pPr>
              <w:rPr>
                <w:bCs/>
                <w:sz w:val="28"/>
                <w:szCs w:val="28"/>
              </w:rPr>
            </w:pPr>
            <w:r w:rsidRPr="000B43CF">
              <w:rPr>
                <w:bCs/>
                <w:sz w:val="28"/>
                <w:szCs w:val="28"/>
              </w:rPr>
              <w:t>Pašta na pomidorima, salata</w:t>
            </w:r>
          </w:p>
          <w:p w14:paraId="6E2C5E2C" w14:textId="71F6A427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3725A589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</w:tr>
      <w:tr w:rsidR="003851BF" w:rsidRPr="00054B85" w14:paraId="37CBAD0D" w14:textId="77777777" w:rsidTr="003851BF">
        <w:trPr>
          <w:trHeight w:val="942"/>
        </w:trPr>
        <w:tc>
          <w:tcPr>
            <w:tcW w:w="1770" w:type="dxa"/>
            <w:vAlign w:val="center"/>
          </w:tcPr>
          <w:p w14:paraId="1D37FA47" w14:textId="681DEA32" w:rsidR="003851BF" w:rsidRPr="00054B85" w:rsidRDefault="008A2F0F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09.06</w:t>
            </w:r>
            <w:r w:rsidR="003851BF" w:rsidRPr="00054B85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-12.06</w:t>
            </w:r>
            <w:r w:rsidR="003851BF" w:rsidRPr="00054B85">
              <w:rPr>
                <w:b/>
                <w:sz w:val="32"/>
                <w:szCs w:val="32"/>
              </w:rPr>
              <w:t>.2</w:t>
            </w:r>
            <w:r w:rsidR="003851BF"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62" w:type="dxa"/>
            <w:vAlign w:val="center"/>
          </w:tcPr>
          <w:p w14:paraId="4749085C" w14:textId="701297EE" w:rsidR="003851BF" w:rsidRDefault="00F15F37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Varivo od leće i ječma s </w:t>
            </w:r>
            <w:r w:rsidR="00E62562">
              <w:rPr>
                <w:bCs/>
                <w:sz w:val="28"/>
                <w:szCs w:val="28"/>
              </w:rPr>
              <w:t>kobasicom</w:t>
            </w:r>
          </w:p>
          <w:p w14:paraId="358DBBE4" w14:textId="3ABEDDA0" w:rsidR="00063418" w:rsidRPr="001528FF" w:rsidRDefault="00063418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14:paraId="196DF9F7" w14:textId="024A74A6" w:rsidR="003851BF" w:rsidRPr="001528FF" w:rsidRDefault="00B144D9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E62562">
              <w:rPr>
                <w:bCs/>
                <w:sz w:val="28"/>
                <w:szCs w:val="28"/>
              </w:rPr>
              <w:t>Pašta bolonjez</w:t>
            </w:r>
          </w:p>
        </w:tc>
        <w:tc>
          <w:tcPr>
            <w:tcW w:w="2816" w:type="dxa"/>
            <w:vAlign w:val="center"/>
          </w:tcPr>
          <w:p w14:paraId="2B1B2DEE" w14:textId="51833E60" w:rsidR="003851BF" w:rsidRDefault="00F75291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E62562">
              <w:rPr>
                <w:bCs/>
                <w:sz w:val="28"/>
                <w:szCs w:val="28"/>
              </w:rPr>
              <w:t>Juha, lešo meso</w:t>
            </w:r>
            <w:r w:rsidR="00FD030E">
              <w:rPr>
                <w:bCs/>
                <w:sz w:val="28"/>
                <w:szCs w:val="28"/>
              </w:rPr>
              <w:t xml:space="preserve"> teletina i piletina s pire kru</w:t>
            </w:r>
            <w:r w:rsidR="00E62562">
              <w:rPr>
                <w:bCs/>
                <w:sz w:val="28"/>
                <w:szCs w:val="28"/>
              </w:rPr>
              <w:t>mpirom</w:t>
            </w:r>
          </w:p>
          <w:p w14:paraId="4CBDDBF3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2AABE6F9" w14:textId="2D6CE32D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1FC8B54D" w14:textId="73E2E053" w:rsidR="003851BF" w:rsidRPr="001528FF" w:rsidRDefault="000B43C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Pileći  pohani </w:t>
            </w:r>
            <w:proofErr w:type="spellStart"/>
            <w:r>
              <w:rPr>
                <w:bCs/>
                <w:sz w:val="28"/>
                <w:szCs w:val="28"/>
              </w:rPr>
              <w:t>nuggets</w:t>
            </w:r>
            <w:proofErr w:type="spellEnd"/>
            <w:r>
              <w:rPr>
                <w:bCs/>
                <w:sz w:val="28"/>
                <w:szCs w:val="28"/>
              </w:rPr>
              <w:t xml:space="preserve"> , salata</w:t>
            </w:r>
          </w:p>
        </w:tc>
        <w:tc>
          <w:tcPr>
            <w:tcW w:w="2596" w:type="dxa"/>
            <w:vAlign w:val="center"/>
          </w:tcPr>
          <w:p w14:paraId="71E01274" w14:textId="7AA20A74" w:rsidR="003851BF" w:rsidRDefault="00D11B64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DAN ŠKOLE</w:t>
            </w:r>
          </w:p>
          <w:p w14:paraId="3C30D0EB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</w:tr>
      <w:tr w:rsidR="003851BF" w:rsidRPr="00054B85" w14:paraId="013B3D8A" w14:textId="77777777" w:rsidTr="003851BF">
        <w:trPr>
          <w:trHeight w:val="1469"/>
        </w:trPr>
        <w:tc>
          <w:tcPr>
            <w:tcW w:w="1770" w:type="dxa"/>
            <w:vAlign w:val="center"/>
          </w:tcPr>
          <w:p w14:paraId="1BBA91DC" w14:textId="6F66E4F8" w:rsidR="003851BF" w:rsidRPr="00054B85" w:rsidRDefault="003851BF" w:rsidP="003851BF">
            <w:pPr>
              <w:rPr>
                <w:b/>
                <w:sz w:val="32"/>
                <w:szCs w:val="32"/>
              </w:rPr>
            </w:pPr>
          </w:p>
        </w:tc>
        <w:tc>
          <w:tcPr>
            <w:tcW w:w="2462" w:type="dxa"/>
            <w:vAlign w:val="center"/>
          </w:tcPr>
          <w:p w14:paraId="5F7A58FF" w14:textId="10D895D2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14:paraId="04749217" w14:textId="7D73983C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0715274B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 w14:paraId="51911ECB" w14:textId="3B9FB8A2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47573494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7788DBA4" w14:textId="0A18276C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585F2687" w14:textId="11A32A81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5A30124F" w14:textId="758EB2B2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</w:tr>
      <w:tr w:rsidR="003851BF" w:rsidRPr="00054B85" w14:paraId="4A704D1B" w14:textId="77777777" w:rsidTr="003851BF">
        <w:trPr>
          <w:trHeight w:val="1123"/>
        </w:trPr>
        <w:tc>
          <w:tcPr>
            <w:tcW w:w="1770" w:type="dxa"/>
            <w:vAlign w:val="center"/>
          </w:tcPr>
          <w:p w14:paraId="58B48CA1" w14:textId="1F7FEB7D" w:rsidR="003851BF" w:rsidRPr="00054B85" w:rsidRDefault="003851BF" w:rsidP="003851BF">
            <w:pPr>
              <w:rPr>
                <w:b/>
                <w:sz w:val="32"/>
                <w:szCs w:val="32"/>
              </w:rPr>
            </w:pPr>
          </w:p>
        </w:tc>
        <w:tc>
          <w:tcPr>
            <w:tcW w:w="2462" w:type="dxa"/>
            <w:vAlign w:val="center"/>
          </w:tcPr>
          <w:p w14:paraId="2183F0DB" w14:textId="3A52B07E" w:rsidR="003851BF" w:rsidRPr="001528FF" w:rsidRDefault="003851BF" w:rsidP="003851BF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14:paraId="5DBBC3DE" w14:textId="56606DCF" w:rsidR="003851BF" w:rsidRPr="001528FF" w:rsidRDefault="003851BF" w:rsidP="003851BF">
            <w:pPr>
              <w:rPr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 w14:paraId="07561257" w14:textId="3A496DDD" w:rsidR="003851BF" w:rsidRPr="001528FF" w:rsidRDefault="003851BF" w:rsidP="00BC4AFD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0C0A3C4C" w14:textId="5D2A72B5" w:rsidR="003851BF" w:rsidRPr="001528FF" w:rsidRDefault="003851BF" w:rsidP="003851BF">
            <w:pPr>
              <w:rPr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7FB7D4EC" w14:textId="796515A9" w:rsidR="003851BF" w:rsidRPr="001528FF" w:rsidRDefault="003851BF" w:rsidP="003851BF">
            <w:pPr>
              <w:rPr>
                <w:sz w:val="28"/>
                <w:szCs w:val="28"/>
              </w:rPr>
            </w:pPr>
          </w:p>
        </w:tc>
      </w:tr>
      <w:tr w:rsidR="003851BF" w:rsidRPr="00054B85" w14:paraId="03703DA1" w14:textId="77777777" w:rsidTr="003851BF">
        <w:trPr>
          <w:trHeight w:val="942"/>
        </w:trPr>
        <w:tc>
          <w:tcPr>
            <w:tcW w:w="1770" w:type="dxa"/>
            <w:vAlign w:val="center"/>
          </w:tcPr>
          <w:p w14:paraId="514AE9E3" w14:textId="534976B3" w:rsidR="003851BF" w:rsidRPr="00054B85" w:rsidRDefault="003851BF" w:rsidP="003851BF">
            <w:pPr>
              <w:rPr>
                <w:b/>
                <w:sz w:val="32"/>
                <w:szCs w:val="32"/>
              </w:rPr>
            </w:pPr>
          </w:p>
        </w:tc>
        <w:tc>
          <w:tcPr>
            <w:tcW w:w="2462" w:type="dxa"/>
            <w:vAlign w:val="center"/>
          </w:tcPr>
          <w:p w14:paraId="41FB8494" w14:textId="20828D74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14:paraId="6919F6CF" w14:textId="75CA14DF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 w14:paraId="241E4342" w14:textId="2C01338F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72" w:type="dxa"/>
            <w:vAlign w:val="center"/>
          </w:tcPr>
          <w:p w14:paraId="38070F92" w14:textId="03DDEEAA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01ED30A8" w14:textId="684C202F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</w:tr>
    </w:tbl>
    <w:p w14:paraId="7E91BF8A" w14:textId="77777777" w:rsidR="001528FF" w:rsidRDefault="001528FF"/>
    <w:p w14:paraId="687B9932" w14:textId="1BD0EDBA" w:rsidR="00A934CE" w:rsidRDefault="00A934CE" w:rsidP="00A934CE">
      <w:r w:rsidRPr="001528FF">
        <w:rPr>
          <w:sz w:val="24"/>
          <w:szCs w:val="24"/>
        </w:rPr>
        <w:t>Obrok se sastoji od juhe 2 do 3 x tjedno, glavnog jela, priloga, salate (ovisno o jelu), kruh</w:t>
      </w:r>
      <w:r w:rsidR="00A53054" w:rsidRPr="001528FF">
        <w:rPr>
          <w:sz w:val="24"/>
          <w:szCs w:val="24"/>
        </w:rPr>
        <w:t>,</w:t>
      </w:r>
      <w:r w:rsidRPr="001528FF">
        <w:rPr>
          <w:sz w:val="24"/>
          <w:szCs w:val="24"/>
        </w:rPr>
        <w:t xml:space="preserve"> voda, deserti (puding</w:t>
      </w:r>
      <w:r w:rsidR="004B7AAB">
        <w:rPr>
          <w:sz w:val="24"/>
          <w:szCs w:val="24"/>
        </w:rPr>
        <w:t>, razno voće,</w:t>
      </w:r>
      <w:r w:rsidR="00BC4AFD">
        <w:rPr>
          <w:sz w:val="24"/>
          <w:szCs w:val="24"/>
        </w:rPr>
        <w:t xml:space="preserve"> </w:t>
      </w:r>
      <w:r w:rsidR="00CD12E2">
        <w:rPr>
          <w:sz w:val="24"/>
          <w:szCs w:val="24"/>
        </w:rPr>
        <w:t>kolač,</w:t>
      </w:r>
      <w:r w:rsidR="004B7AAB">
        <w:rPr>
          <w:sz w:val="24"/>
          <w:szCs w:val="24"/>
        </w:rPr>
        <w:t xml:space="preserve">  </w:t>
      </w:r>
      <w:r w:rsidRPr="001528FF">
        <w:rPr>
          <w:sz w:val="24"/>
          <w:szCs w:val="24"/>
        </w:rPr>
        <w:t>jog</w:t>
      </w:r>
      <w:r w:rsidR="002E66B6" w:rsidRPr="001528FF">
        <w:rPr>
          <w:sz w:val="24"/>
          <w:szCs w:val="24"/>
        </w:rPr>
        <w:t>urt, kefir,</w:t>
      </w:r>
      <w:r w:rsidRPr="001528FF">
        <w:rPr>
          <w:sz w:val="24"/>
          <w:szCs w:val="24"/>
        </w:rPr>
        <w:t>...)</w:t>
      </w:r>
    </w:p>
    <w:p w14:paraId="68B1037B" w14:textId="77777777" w:rsidR="00A934CE" w:rsidRPr="001528FF" w:rsidRDefault="00A934CE" w:rsidP="00A934CE">
      <w:pPr>
        <w:jc w:val="center"/>
        <w:rPr>
          <w:b/>
          <w:sz w:val="24"/>
          <w:szCs w:val="24"/>
        </w:rPr>
      </w:pPr>
      <w:r w:rsidRPr="001528FF">
        <w:rPr>
          <w:b/>
          <w:sz w:val="24"/>
          <w:szCs w:val="24"/>
        </w:rPr>
        <w:t>Škola ima pravo izmjene jelovnika u slučaju poteškoća s dostavom navedenih namirnica.</w:t>
      </w:r>
    </w:p>
    <w:sectPr w:rsidR="00A934CE" w:rsidRPr="001528FF" w:rsidSect="00823403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7439"/>
    <w:multiLevelType w:val="hybridMultilevel"/>
    <w:tmpl w:val="17F460F8"/>
    <w:lvl w:ilvl="0" w:tplc="9DF09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CE"/>
    <w:rsid w:val="00016B58"/>
    <w:rsid w:val="000237AE"/>
    <w:rsid w:val="00045A25"/>
    <w:rsid w:val="00054B85"/>
    <w:rsid w:val="00063418"/>
    <w:rsid w:val="000719C0"/>
    <w:rsid w:val="00090EB4"/>
    <w:rsid w:val="000A56A8"/>
    <w:rsid w:val="000B43CF"/>
    <w:rsid w:val="000D5FB2"/>
    <w:rsid w:val="000E1546"/>
    <w:rsid w:val="000E2DEA"/>
    <w:rsid w:val="000E32FF"/>
    <w:rsid w:val="00114EFB"/>
    <w:rsid w:val="001164A6"/>
    <w:rsid w:val="001218B8"/>
    <w:rsid w:val="0013153F"/>
    <w:rsid w:val="001432A8"/>
    <w:rsid w:val="00145266"/>
    <w:rsid w:val="00145B38"/>
    <w:rsid w:val="0015127A"/>
    <w:rsid w:val="001528FF"/>
    <w:rsid w:val="00152C62"/>
    <w:rsid w:val="00155FA5"/>
    <w:rsid w:val="00156F48"/>
    <w:rsid w:val="0015799A"/>
    <w:rsid w:val="00170BDF"/>
    <w:rsid w:val="001769CB"/>
    <w:rsid w:val="00192F64"/>
    <w:rsid w:val="00194161"/>
    <w:rsid w:val="001A05B4"/>
    <w:rsid w:val="001C4069"/>
    <w:rsid w:val="001C58A8"/>
    <w:rsid w:val="001E4BFA"/>
    <w:rsid w:val="001F4404"/>
    <w:rsid w:val="001F7177"/>
    <w:rsid w:val="00210193"/>
    <w:rsid w:val="00210A91"/>
    <w:rsid w:val="00214900"/>
    <w:rsid w:val="00226579"/>
    <w:rsid w:val="002301A9"/>
    <w:rsid w:val="0023122F"/>
    <w:rsid w:val="00233F53"/>
    <w:rsid w:val="0024618E"/>
    <w:rsid w:val="00252C2C"/>
    <w:rsid w:val="0025691A"/>
    <w:rsid w:val="0026075F"/>
    <w:rsid w:val="002607C0"/>
    <w:rsid w:val="00261F33"/>
    <w:rsid w:val="00263B29"/>
    <w:rsid w:val="00270684"/>
    <w:rsid w:val="002725F4"/>
    <w:rsid w:val="00273A9F"/>
    <w:rsid w:val="00274071"/>
    <w:rsid w:val="002825EB"/>
    <w:rsid w:val="002831F0"/>
    <w:rsid w:val="002A649E"/>
    <w:rsid w:val="002B19D2"/>
    <w:rsid w:val="002C00C4"/>
    <w:rsid w:val="002C0BF8"/>
    <w:rsid w:val="002C3072"/>
    <w:rsid w:val="002D6238"/>
    <w:rsid w:val="002E66B6"/>
    <w:rsid w:val="002F3726"/>
    <w:rsid w:val="002F722B"/>
    <w:rsid w:val="00300575"/>
    <w:rsid w:val="00336252"/>
    <w:rsid w:val="003405E4"/>
    <w:rsid w:val="00345570"/>
    <w:rsid w:val="00345970"/>
    <w:rsid w:val="00345E2A"/>
    <w:rsid w:val="003472C9"/>
    <w:rsid w:val="0037433C"/>
    <w:rsid w:val="00377F49"/>
    <w:rsid w:val="00380602"/>
    <w:rsid w:val="003809DD"/>
    <w:rsid w:val="00382698"/>
    <w:rsid w:val="00382BA2"/>
    <w:rsid w:val="00382FC6"/>
    <w:rsid w:val="0038351C"/>
    <w:rsid w:val="003840E0"/>
    <w:rsid w:val="003851BF"/>
    <w:rsid w:val="00386085"/>
    <w:rsid w:val="00393DA9"/>
    <w:rsid w:val="003A6663"/>
    <w:rsid w:val="003C0D8E"/>
    <w:rsid w:val="003C5D0E"/>
    <w:rsid w:val="003E7CED"/>
    <w:rsid w:val="003F584F"/>
    <w:rsid w:val="003F6B16"/>
    <w:rsid w:val="00406526"/>
    <w:rsid w:val="00417557"/>
    <w:rsid w:val="00420E13"/>
    <w:rsid w:val="0042273C"/>
    <w:rsid w:val="00427213"/>
    <w:rsid w:val="0043248E"/>
    <w:rsid w:val="00453E7D"/>
    <w:rsid w:val="004600B7"/>
    <w:rsid w:val="004646E9"/>
    <w:rsid w:val="00481732"/>
    <w:rsid w:val="004842F0"/>
    <w:rsid w:val="00486DA3"/>
    <w:rsid w:val="00487134"/>
    <w:rsid w:val="00487307"/>
    <w:rsid w:val="00495732"/>
    <w:rsid w:val="0049796F"/>
    <w:rsid w:val="004A20F1"/>
    <w:rsid w:val="004A24C6"/>
    <w:rsid w:val="004A29AF"/>
    <w:rsid w:val="004A5DB6"/>
    <w:rsid w:val="004B25A9"/>
    <w:rsid w:val="004B7AAB"/>
    <w:rsid w:val="004C615E"/>
    <w:rsid w:val="004E70C7"/>
    <w:rsid w:val="004F7723"/>
    <w:rsid w:val="00500C46"/>
    <w:rsid w:val="0051461C"/>
    <w:rsid w:val="00517AC1"/>
    <w:rsid w:val="00547D3C"/>
    <w:rsid w:val="0055182A"/>
    <w:rsid w:val="005534D7"/>
    <w:rsid w:val="00553D96"/>
    <w:rsid w:val="005575D2"/>
    <w:rsid w:val="0056762B"/>
    <w:rsid w:val="00581B36"/>
    <w:rsid w:val="00583D12"/>
    <w:rsid w:val="00585C5A"/>
    <w:rsid w:val="005A2B4D"/>
    <w:rsid w:val="005D7C27"/>
    <w:rsid w:val="005E55C6"/>
    <w:rsid w:val="005E5741"/>
    <w:rsid w:val="0061189F"/>
    <w:rsid w:val="00621E94"/>
    <w:rsid w:val="00624F62"/>
    <w:rsid w:val="00632A54"/>
    <w:rsid w:val="00632E45"/>
    <w:rsid w:val="00636022"/>
    <w:rsid w:val="00637D53"/>
    <w:rsid w:val="00645F4F"/>
    <w:rsid w:val="00652B70"/>
    <w:rsid w:val="00660EFF"/>
    <w:rsid w:val="006775AB"/>
    <w:rsid w:val="00682EFC"/>
    <w:rsid w:val="0068472D"/>
    <w:rsid w:val="0068501A"/>
    <w:rsid w:val="00691D76"/>
    <w:rsid w:val="006C5603"/>
    <w:rsid w:val="006C700A"/>
    <w:rsid w:val="006D36B3"/>
    <w:rsid w:val="006D3C6F"/>
    <w:rsid w:val="006D4DAC"/>
    <w:rsid w:val="006E0D0E"/>
    <w:rsid w:val="006E2D2A"/>
    <w:rsid w:val="006F35BF"/>
    <w:rsid w:val="007051BE"/>
    <w:rsid w:val="00705F4C"/>
    <w:rsid w:val="00722A30"/>
    <w:rsid w:val="00727D2C"/>
    <w:rsid w:val="00731B9A"/>
    <w:rsid w:val="00737443"/>
    <w:rsid w:val="007411FD"/>
    <w:rsid w:val="007416EB"/>
    <w:rsid w:val="0075015C"/>
    <w:rsid w:val="00752942"/>
    <w:rsid w:val="007621A6"/>
    <w:rsid w:val="007648B5"/>
    <w:rsid w:val="0078305E"/>
    <w:rsid w:val="00795C22"/>
    <w:rsid w:val="007960A0"/>
    <w:rsid w:val="007A37A3"/>
    <w:rsid w:val="007B1DAC"/>
    <w:rsid w:val="007B475F"/>
    <w:rsid w:val="007C367F"/>
    <w:rsid w:val="007C374D"/>
    <w:rsid w:val="007C6952"/>
    <w:rsid w:val="007D3B0B"/>
    <w:rsid w:val="007D43CE"/>
    <w:rsid w:val="007F12D7"/>
    <w:rsid w:val="007F3190"/>
    <w:rsid w:val="008106D0"/>
    <w:rsid w:val="008219B4"/>
    <w:rsid w:val="00823403"/>
    <w:rsid w:val="00832C01"/>
    <w:rsid w:val="008377C0"/>
    <w:rsid w:val="008456CD"/>
    <w:rsid w:val="00850995"/>
    <w:rsid w:val="00850CCB"/>
    <w:rsid w:val="00850E70"/>
    <w:rsid w:val="00851A78"/>
    <w:rsid w:val="00854949"/>
    <w:rsid w:val="008571D2"/>
    <w:rsid w:val="00862D2E"/>
    <w:rsid w:val="00870C9F"/>
    <w:rsid w:val="00877B3A"/>
    <w:rsid w:val="00883CF6"/>
    <w:rsid w:val="00886320"/>
    <w:rsid w:val="00891AA1"/>
    <w:rsid w:val="00895BE6"/>
    <w:rsid w:val="00896EC3"/>
    <w:rsid w:val="008A2F0F"/>
    <w:rsid w:val="008A6580"/>
    <w:rsid w:val="008A6937"/>
    <w:rsid w:val="008B500D"/>
    <w:rsid w:val="008B6A62"/>
    <w:rsid w:val="008C661F"/>
    <w:rsid w:val="008C663F"/>
    <w:rsid w:val="008D6408"/>
    <w:rsid w:val="008E0A13"/>
    <w:rsid w:val="008E21C3"/>
    <w:rsid w:val="008E4F61"/>
    <w:rsid w:val="008F2DB8"/>
    <w:rsid w:val="00907407"/>
    <w:rsid w:val="00911FD6"/>
    <w:rsid w:val="009154D7"/>
    <w:rsid w:val="009247C2"/>
    <w:rsid w:val="00935CF1"/>
    <w:rsid w:val="00942B9C"/>
    <w:rsid w:val="00944260"/>
    <w:rsid w:val="00944BF1"/>
    <w:rsid w:val="009540CB"/>
    <w:rsid w:val="00954DD6"/>
    <w:rsid w:val="00956F06"/>
    <w:rsid w:val="0096131E"/>
    <w:rsid w:val="0098266E"/>
    <w:rsid w:val="0098344F"/>
    <w:rsid w:val="00990508"/>
    <w:rsid w:val="009B0F30"/>
    <w:rsid w:val="009B3EB0"/>
    <w:rsid w:val="009B4DE3"/>
    <w:rsid w:val="009B5DD5"/>
    <w:rsid w:val="009C69F5"/>
    <w:rsid w:val="009C6CE8"/>
    <w:rsid w:val="009D08F5"/>
    <w:rsid w:val="009D327E"/>
    <w:rsid w:val="009D4284"/>
    <w:rsid w:val="009D4EDF"/>
    <w:rsid w:val="009F7A0A"/>
    <w:rsid w:val="00A13D70"/>
    <w:rsid w:val="00A15454"/>
    <w:rsid w:val="00A31F9F"/>
    <w:rsid w:val="00A37D71"/>
    <w:rsid w:val="00A475F3"/>
    <w:rsid w:val="00A51364"/>
    <w:rsid w:val="00A53054"/>
    <w:rsid w:val="00A605FB"/>
    <w:rsid w:val="00A6107A"/>
    <w:rsid w:val="00A6757F"/>
    <w:rsid w:val="00A76C68"/>
    <w:rsid w:val="00A80358"/>
    <w:rsid w:val="00A934CE"/>
    <w:rsid w:val="00A944B2"/>
    <w:rsid w:val="00A974F5"/>
    <w:rsid w:val="00AA570E"/>
    <w:rsid w:val="00AB31A6"/>
    <w:rsid w:val="00AB48F9"/>
    <w:rsid w:val="00AC35BC"/>
    <w:rsid w:val="00AC46C6"/>
    <w:rsid w:val="00AC5A25"/>
    <w:rsid w:val="00AC66F3"/>
    <w:rsid w:val="00AD0AAD"/>
    <w:rsid w:val="00AD628D"/>
    <w:rsid w:val="00AF0ACB"/>
    <w:rsid w:val="00AF567A"/>
    <w:rsid w:val="00AF6A45"/>
    <w:rsid w:val="00B00A3F"/>
    <w:rsid w:val="00B13104"/>
    <w:rsid w:val="00B144D9"/>
    <w:rsid w:val="00B14684"/>
    <w:rsid w:val="00B20CDF"/>
    <w:rsid w:val="00B2433A"/>
    <w:rsid w:val="00B36849"/>
    <w:rsid w:val="00B506BB"/>
    <w:rsid w:val="00B60690"/>
    <w:rsid w:val="00B71E15"/>
    <w:rsid w:val="00B72B28"/>
    <w:rsid w:val="00B75EF7"/>
    <w:rsid w:val="00B77673"/>
    <w:rsid w:val="00B810BD"/>
    <w:rsid w:val="00B84B6F"/>
    <w:rsid w:val="00B90433"/>
    <w:rsid w:val="00B91DC3"/>
    <w:rsid w:val="00BA7F55"/>
    <w:rsid w:val="00BB0BBF"/>
    <w:rsid w:val="00BC15BB"/>
    <w:rsid w:val="00BC4AFD"/>
    <w:rsid w:val="00BD4DE6"/>
    <w:rsid w:val="00BE13AD"/>
    <w:rsid w:val="00BE377C"/>
    <w:rsid w:val="00C01707"/>
    <w:rsid w:val="00C10957"/>
    <w:rsid w:val="00C2568B"/>
    <w:rsid w:val="00C40A5A"/>
    <w:rsid w:val="00C410D2"/>
    <w:rsid w:val="00C602A8"/>
    <w:rsid w:val="00C610E5"/>
    <w:rsid w:val="00C6273E"/>
    <w:rsid w:val="00C743A3"/>
    <w:rsid w:val="00C800DA"/>
    <w:rsid w:val="00C82139"/>
    <w:rsid w:val="00C90F96"/>
    <w:rsid w:val="00C929F9"/>
    <w:rsid w:val="00C973CC"/>
    <w:rsid w:val="00CA0927"/>
    <w:rsid w:val="00CA1BA7"/>
    <w:rsid w:val="00CA1D0E"/>
    <w:rsid w:val="00CA24D4"/>
    <w:rsid w:val="00CA2C61"/>
    <w:rsid w:val="00CC1C2E"/>
    <w:rsid w:val="00CC6306"/>
    <w:rsid w:val="00CD12E2"/>
    <w:rsid w:val="00CD522D"/>
    <w:rsid w:val="00CE79D6"/>
    <w:rsid w:val="00CF3F7B"/>
    <w:rsid w:val="00CF4776"/>
    <w:rsid w:val="00D031DB"/>
    <w:rsid w:val="00D0714D"/>
    <w:rsid w:val="00D11B64"/>
    <w:rsid w:val="00D14712"/>
    <w:rsid w:val="00D41AC2"/>
    <w:rsid w:val="00D42B8D"/>
    <w:rsid w:val="00D42DCB"/>
    <w:rsid w:val="00D42F96"/>
    <w:rsid w:val="00D47C67"/>
    <w:rsid w:val="00D673FE"/>
    <w:rsid w:val="00D71CF5"/>
    <w:rsid w:val="00D72D35"/>
    <w:rsid w:val="00D743A8"/>
    <w:rsid w:val="00D75907"/>
    <w:rsid w:val="00D8552E"/>
    <w:rsid w:val="00D87DCD"/>
    <w:rsid w:val="00D90628"/>
    <w:rsid w:val="00D9155A"/>
    <w:rsid w:val="00D91B0E"/>
    <w:rsid w:val="00D96412"/>
    <w:rsid w:val="00DB1F1A"/>
    <w:rsid w:val="00DB3C18"/>
    <w:rsid w:val="00DB5835"/>
    <w:rsid w:val="00DD1F51"/>
    <w:rsid w:val="00DD48AE"/>
    <w:rsid w:val="00DD6E8A"/>
    <w:rsid w:val="00DE1E09"/>
    <w:rsid w:val="00DE2093"/>
    <w:rsid w:val="00DE33C5"/>
    <w:rsid w:val="00DE5951"/>
    <w:rsid w:val="00DF7F75"/>
    <w:rsid w:val="00E04650"/>
    <w:rsid w:val="00E06098"/>
    <w:rsid w:val="00E21EE9"/>
    <w:rsid w:val="00E4264E"/>
    <w:rsid w:val="00E427ED"/>
    <w:rsid w:val="00E43F81"/>
    <w:rsid w:val="00E517DC"/>
    <w:rsid w:val="00E51E18"/>
    <w:rsid w:val="00E526A4"/>
    <w:rsid w:val="00E62562"/>
    <w:rsid w:val="00E732EC"/>
    <w:rsid w:val="00E7740F"/>
    <w:rsid w:val="00E97CF7"/>
    <w:rsid w:val="00EA41D0"/>
    <w:rsid w:val="00EB35D5"/>
    <w:rsid w:val="00EC2440"/>
    <w:rsid w:val="00ED0867"/>
    <w:rsid w:val="00ED11F3"/>
    <w:rsid w:val="00ED43D1"/>
    <w:rsid w:val="00EF1EFA"/>
    <w:rsid w:val="00EF7729"/>
    <w:rsid w:val="00EF7764"/>
    <w:rsid w:val="00F00714"/>
    <w:rsid w:val="00F15B59"/>
    <w:rsid w:val="00F15F37"/>
    <w:rsid w:val="00F222AE"/>
    <w:rsid w:val="00F2498D"/>
    <w:rsid w:val="00F24CCE"/>
    <w:rsid w:val="00F375F2"/>
    <w:rsid w:val="00F54E22"/>
    <w:rsid w:val="00F5742E"/>
    <w:rsid w:val="00F665FC"/>
    <w:rsid w:val="00F70A23"/>
    <w:rsid w:val="00F75291"/>
    <w:rsid w:val="00F812CF"/>
    <w:rsid w:val="00F87773"/>
    <w:rsid w:val="00F97CAA"/>
    <w:rsid w:val="00FA08CA"/>
    <w:rsid w:val="00FA28B9"/>
    <w:rsid w:val="00FA3DE9"/>
    <w:rsid w:val="00FB56BA"/>
    <w:rsid w:val="00FC032E"/>
    <w:rsid w:val="00FC2601"/>
    <w:rsid w:val="00FD030E"/>
    <w:rsid w:val="00FD6013"/>
    <w:rsid w:val="00FD6449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F567"/>
  <w15:chartTrackingRefBased/>
  <w15:docId w15:val="{64307B38-0519-4609-98E6-66ABE652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D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0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7191D-CF9A-4BDA-92D7-9A55785A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Vlahov</dc:creator>
  <cp:keywords/>
  <dc:description/>
  <cp:lastModifiedBy>Verena Radulić</cp:lastModifiedBy>
  <cp:revision>389</cp:revision>
  <cp:lastPrinted>2025-05-27T12:00:00Z</cp:lastPrinted>
  <dcterms:created xsi:type="dcterms:W3CDTF">2022-07-16T09:09:00Z</dcterms:created>
  <dcterms:modified xsi:type="dcterms:W3CDTF">2025-05-27T12:03:00Z</dcterms:modified>
</cp:coreProperties>
</file>